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E2" w:rsidRDefault="00D22EE2" w:rsidP="00D22EE2">
      <w:pPr>
        <w:ind w:left="-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Заявку подавать по форме</w:t>
      </w:r>
    </w:p>
    <w:p w:rsidR="00D22EE2" w:rsidRDefault="00D22EE2" w:rsidP="00D22EE2">
      <w:pPr>
        <w:ind w:left="-360"/>
        <w:jc w:val="center"/>
        <w:rPr>
          <w:rFonts w:ascii="Arial" w:hAnsi="Arial" w:cs="Arial"/>
          <w:sz w:val="22"/>
          <w:szCs w:val="22"/>
        </w:rPr>
      </w:pPr>
    </w:p>
    <w:tbl>
      <w:tblPr>
        <w:tblW w:w="1546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96"/>
        <w:gridCol w:w="4678"/>
        <w:gridCol w:w="1701"/>
        <w:gridCol w:w="2126"/>
        <w:gridCol w:w="4961"/>
      </w:tblGrid>
      <w:tr w:rsidR="00D22EE2" w:rsidTr="00D22EE2">
        <w:trPr>
          <w:cantSplit/>
          <w:trHeight w:val="65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E2" w:rsidRDefault="00D22EE2">
            <w:pPr>
              <w:ind w:left="-108"/>
              <w:jc w:val="center"/>
            </w:pPr>
            <w:r>
              <w:t>Лагерь,</w:t>
            </w:r>
          </w:p>
          <w:p w:rsidR="00D22EE2" w:rsidRDefault="00D22EE2">
            <w:pPr>
              <w:ind w:left="-108"/>
              <w:jc w:val="center"/>
            </w:pPr>
            <w:r>
              <w:t>смена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E2" w:rsidRDefault="00D22EE2">
            <w:pPr>
              <w:ind w:left="-108"/>
              <w:jc w:val="center"/>
            </w:pPr>
            <w:r>
              <w:t>фамилия, имя и отчество ребенка,</w:t>
            </w:r>
          </w:p>
          <w:p w:rsidR="00D22EE2" w:rsidRDefault="00D22EE2">
            <w:pPr>
              <w:ind w:left="-108"/>
              <w:jc w:val="center"/>
            </w:pPr>
            <w:r>
              <w:rPr>
                <w:i/>
                <w:sz w:val="22"/>
                <w:lang w:val="bg-BG"/>
              </w:rPr>
              <w:t>латинскими буквами по загранпаспорту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E2" w:rsidRDefault="00D22EE2">
            <w:pPr>
              <w:ind w:left="-108"/>
              <w:jc w:val="center"/>
              <w:rPr>
                <w:b/>
              </w:rPr>
            </w:pPr>
            <w:r>
              <w:t xml:space="preserve">Дата  </w:t>
            </w:r>
          </w:p>
          <w:p w:rsidR="00D22EE2" w:rsidRDefault="00D22EE2">
            <w:pPr>
              <w:ind w:left="-108"/>
              <w:jc w:val="center"/>
            </w:pPr>
            <w:r>
              <w:t>рождения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E2" w:rsidRDefault="00D22EE2">
            <w:pPr>
              <w:ind w:left="-108"/>
              <w:jc w:val="center"/>
            </w:pPr>
            <w:r>
              <w:t>№ заграничного</w:t>
            </w:r>
          </w:p>
          <w:p w:rsidR="00D22EE2" w:rsidRDefault="00D22EE2">
            <w:pPr>
              <w:ind w:left="-108"/>
              <w:jc w:val="center"/>
            </w:pPr>
            <w:r>
              <w:t xml:space="preserve"> паспорта, </w:t>
            </w:r>
          </w:p>
          <w:p w:rsidR="00D22EE2" w:rsidRDefault="00D22EE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срок действия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E2" w:rsidRDefault="00D22EE2">
            <w:pPr>
              <w:ind w:left="-108"/>
              <w:jc w:val="center"/>
            </w:pPr>
            <w:r>
              <w:t>Ф.И.О.  родителя,</w:t>
            </w:r>
          </w:p>
          <w:p w:rsidR="00D22EE2" w:rsidRDefault="00D22EE2">
            <w:pPr>
              <w:ind w:left="-108"/>
              <w:jc w:val="center"/>
            </w:pPr>
            <w:r>
              <w:t xml:space="preserve"> контактный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, для члена Профсоюза - </w:t>
            </w:r>
            <w:r>
              <w:rPr>
                <w:b/>
              </w:rPr>
              <w:t>профсоюзная организация</w:t>
            </w:r>
            <w:r>
              <w:t xml:space="preserve"> </w:t>
            </w:r>
          </w:p>
        </w:tc>
      </w:tr>
      <w:tr w:rsidR="00D22EE2" w:rsidTr="00D22EE2">
        <w:trPr>
          <w:cantSplit/>
          <w:trHeight w:val="65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E2" w:rsidRDefault="00D22EE2" w:rsidP="00D22EE2">
            <w:pPr>
              <w:ind w:left="-108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E2" w:rsidRDefault="00D22EE2">
            <w:pPr>
              <w:ind w:left="-10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E2" w:rsidRDefault="00D22EE2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E2" w:rsidRDefault="00D22EE2">
            <w:pPr>
              <w:ind w:left="-108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E2" w:rsidRDefault="00D22EE2">
            <w:pPr>
              <w:ind w:left="-108"/>
              <w:jc w:val="center"/>
            </w:pPr>
          </w:p>
        </w:tc>
      </w:tr>
      <w:tr w:rsidR="00D22EE2" w:rsidTr="00D22EE2">
        <w:trPr>
          <w:cantSplit/>
          <w:trHeight w:val="65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E2" w:rsidRDefault="00D22EE2" w:rsidP="00D22EE2">
            <w:pPr>
              <w:ind w:left="-108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E2" w:rsidRDefault="00D22EE2">
            <w:pPr>
              <w:ind w:left="-10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E2" w:rsidRDefault="00D22EE2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E2" w:rsidRDefault="00D22EE2">
            <w:pPr>
              <w:ind w:left="-108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E2" w:rsidRDefault="00D22EE2">
            <w:pPr>
              <w:ind w:left="-108"/>
              <w:jc w:val="center"/>
            </w:pPr>
          </w:p>
        </w:tc>
      </w:tr>
    </w:tbl>
    <w:p w:rsidR="00D22EE2" w:rsidRDefault="00D22EE2" w:rsidP="00D22EE2">
      <w:pPr>
        <w:ind w:left="-360"/>
        <w:jc w:val="center"/>
        <w:rPr>
          <w:rFonts w:ascii="Arial" w:hAnsi="Arial" w:cs="Arial"/>
          <w:sz w:val="22"/>
          <w:szCs w:val="22"/>
        </w:rPr>
      </w:pPr>
    </w:p>
    <w:p w:rsidR="00D22EE2" w:rsidRDefault="00D22EE2" w:rsidP="00D22EE2">
      <w:pPr>
        <w:ind w:left="-360"/>
        <w:jc w:val="center"/>
        <w:rPr>
          <w:rFonts w:ascii="Arial" w:hAnsi="Arial" w:cs="Arial"/>
          <w:sz w:val="22"/>
          <w:szCs w:val="22"/>
        </w:rPr>
      </w:pPr>
    </w:p>
    <w:p w:rsidR="00022E90" w:rsidRDefault="00022E90"/>
    <w:sectPr w:rsidR="00022E90" w:rsidSect="00D22E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EE2"/>
    <w:rsid w:val="00022E90"/>
    <w:rsid w:val="001768E2"/>
    <w:rsid w:val="002C0C50"/>
    <w:rsid w:val="00483FDB"/>
    <w:rsid w:val="00524DAE"/>
    <w:rsid w:val="005D254B"/>
    <w:rsid w:val="006535B3"/>
    <w:rsid w:val="00683865"/>
    <w:rsid w:val="007C1786"/>
    <w:rsid w:val="007F1DD6"/>
    <w:rsid w:val="007F5751"/>
    <w:rsid w:val="009066AA"/>
    <w:rsid w:val="00C22051"/>
    <w:rsid w:val="00D22EE2"/>
    <w:rsid w:val="00EF04DB"/>
    <w:rsid w:val="00F3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E2"/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komp-YuraAk</cp:lastModifiedBy>
  <cp:revision>1</cp:revision>
  <dcterms:created xsi:type="dcterms:W3CDTF">2020-01-21T09:03:00Z</dcterms:created>
  <dcterms:modified xsi:type="dcterms:W3CDTF">2020-01-21T09:06:00Z</dcterms:modified>
</cp:coreProperties>
</file>